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B820994" w14:textId="66ACD6E6" w:rsidR="00FA7DF5" w:rsidRDefault="0005421B" w:rsidP="00FA7DF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66B7A1" w14:textId="0FBD3469" w:rsidR="00FA7DF5" w:rsidRPr="00FA7DF5" w:rsidRDefault="00FA7DF5" w:rsidP="00FA7DF5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. Nr projektu: POIR.04.02.00-00-D006/20 Umowa o dofinansowanie                         nr POIR.04.02.00-00-D006/20-00 z dnia 28.12.2020 r. </w:t>
      </w:r>
    </w:p>
    <w:p w14:paraId="7849C2AD" w14:textId="69EBF557" w:rsidR="00EC68D0" w:rsidRDefault="007A1EFA" w:rsidP="003F01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27</w:t>
      </w:r>
      <w:r w:rsidR="00DB6BDB">
        <w:rPr>
          <w:rFonts w:ascii="Times New Roman" w:hAnsi="Times New Roman" w:cs="Times New Roman"/>
        </w:rPr>
        <w:t>.04</w:t>
      </w:r>
      <w:r w:rsidR="00932CB8">
        <w:rPr>
          <w:rFonts w:ascii="Times New Roman" w:hAnsi="Times New Roman" w:cs="Times New Roman"/>
        </w:rPr>
        <w:t>.2022 r.</w:t>
      </w:r>
    </w:p>
    <w:p w14:paraId="22B83D5C" w14:textId="5C83CA06" w:rsidR="00932CB8" w:rsidRDefault="00FA7DF5" w:rsidP="003F0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DZP-361/30</w:t>
      </w:r>
      <w:r w:rsidR="00680336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1F763D">
        <w:rPr>
          <w:rFonts w:ascii="Times New Roman" w:hAnsi="Times New Roman" w:cs="Times New Roman"/>
        </w:rPr>
        <w:t>433</w:t>
      </w:r>
    </w:p>
    <w:p w14:paraId="30E96C0F" w14:textId="09C4080E" w:rsidR="00932CB8" w:rsidRDefault="00932CB8" w:rsidP="003F0117">
      <w:pPr>
        <w:shd w:val="clear" w:color="auto" w:fill="FFFFFF"/>
        <w:spacing w:after="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  <w:bookmarkEnd w:id="1"/>
    </w:p>
    <w:p w14:paraId="65E912A8" w14:textId="7B190439" w:rsidR="00FA7DF5" w:rsidRPr="003F0117" w:rsidRDefault="00FA7DF5" w:rsidP="003F01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30/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>
        <w:rPr>
          <w:rFonts w:ascii="Times New Roman" w:hAnsi="Times New Roman" w:cs="Times New Roman"/>
          <w:bCs/>
        </w:rPr>
        <w:t xml:space="preserve">Dostawę </w:t>
      </w:r>
      <w:r w:rsidRPr="00764D32">
        <w:rPr>
          <w:rFonts w:ascii="Times New Roman" w:hAnsi="Times New Roman" w:cs="Times New Roman"/>
          <w:bCs/>
        </w:rPr>
        <w:t>komputerów przenośnych do laboratorium mobilnego służącego do pozyskiwania danych źródłowych dla projektów archeologicznych i interdyscyplinarnych w ramach  projektu: “Cyfrowa infrastruktura badawcza dla humanistyki i nauk o sztuce DARIAH-PL”</w:t>
      </w:r>
    </w:p>
    <w:p w14:paraId="2E9DA034" w14:textId="650BA7DD" w:rsidR="00932CB8" w:rsidRPr="0005742C" w:rsidRDefault="00932CB8" w:rsidP="003F0117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017C088" w14:textId="77777777" w:rsidR="00932CB8" w:rsidRDefault="00932CB8" w:rsidP="003F0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2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2"/>
      <w:r>
        <w:rPr>
          <w:rFonts w:ascii="Times New Roman" w:hAnsi="Times New Roman" w:cs="Times New Roman"/>
        </w:rPr>
        <w:t>, że do upływu terminu składania ofert wpłynęły następujące oferty:</w:t>
      </w:r>
    </w:p>
    <w:p w14:paraId="5A4212D9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AB01E0" w:rsidRPr="000B0EF7" w14:paraId="26D86188" w14:textId="09C2F6BA" w:rsidTr="00671343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bookmarkStart w:id="3" w:name="_Hlk83980650"/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0DF7C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2A67C4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BD498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777B7F0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E0EA0" w14:textId="77777777" w:rsidR="00AB01E0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177FEE5A" w14:textId="2836AAD2" w:rsidR="00AB01E0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AB01E0" w:rsidRPr="000B0EF7" w14:paraId="49D694A3" w14:textId="4799847B" w:rsidTr="00671343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C4CDB" w14:textId="77777777" w:rsidR="00AB01E0" w:rsidRPr="000B0EF7" w:rsidRDefault="00AB01E0" w:rsidP="00080A6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B01E0" w:rsidRPr="000B0EF7" w14:paraId="02C83ED7" w14:textId="58C0600A" w:rsidTr="00671343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98E" w14:textId="138B22EF" w:rsidR="00AB01E0" w:rsidRPr="0031786B" w:rsidRDefault="0067134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125" w14:textId="77777777" w:rsidR="00671343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35603CF6" w14:textId="77777777" w:rsidR="00671343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68514B0D" w14:textId="480F7F03" w:rsidR="00AB01E0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ED2" w14:textId="403817B0" w:rsidR="00AB01E0" w:rsidRPr="0031786B" w:rsidRDefault="00671343" w:rsidP="00080A6F">
            <w:pPr>
              <w:jc w:val="center"/>
              <w:rPr>
                <w:b/>
                <w:color w:val="000000"/>
              </w:rPr>
            </w:pPr>
            <w:r w:rsidRPr="0031786B">
              <w:rPr>
                <w:rFonts w:eastAsia="Calibri"/>
                <w:b/>
              </w:rPr>
              <w:t>11.685,00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3C0" w14:textId="42F17FF2" w:rsidR="00AB01E0" w:rsidRPr="0031786B" w:rsidRDefault="00671343" w:rsidP="00080A6F">
            <w:pPr>
              <w:jc w:val="center"/>
              <w:rPr>
                <w:b/>
              </w:rPr>
            </w:pPr>
            <w:r w:rsidRPr="0031786B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35C" w14:textId="45C64BEB" w:rsidR="00AB01E0" w:rsidRPr="0031786B" w:rsidRDefault="00671343" w:rsidP="00080A6F">
            <w:pPr>
              <w:jc w:val="center"/>
              <w:rPr>
                <w:b/>
              </w:rPr>
            </w:pPr>
            <w:r w:rsidRPr="0031786B">
              <w:rPr>
                <w:b/>
              </w:rPr>
              <w:t>36</w:t>
            </w:r>
          </w:p>
        </w:tc>
      </w:tr>
      <w:tr w:rsidR="00AB01E0" w:rsidRPr="000B0EF7" w14:paraId="4A9EEF3D" w14:textId="2A1B85AD" w:rsidTr="00671343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CD1" w14:textId="20A49F3F" w:rsidR="00AB01E0" w:rsidRPr="0031786B" w:rsidRDefault="0067134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A8F" w14:textId="77777777" w:rsidR="00671343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045B10DD" w14:textId="30FE6573" w:rsidR="00671343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70B5CA33" w14:textId="77777777" w:rsidR="00671343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5CF07749" w14:textId="091B0CA7" w:rsidR="00AB01E0" w:rsidRPr="0031786B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F8D" w14:textId="6DB4D17D" w:rsidR="00AB01E0" w:rsidRPr="0031786B" w:rsidRDefault="0031786B" w:rsidP="00080A6F">
            <w:pPr>
              <w:jc w:val="center"/>
              <w:rPr>
                <w:b/>
                <w:color w:val="000000"/>
              </w:rPr>
            </w:pPr>
            <w:r w:rsidRPr="0031786B">
              <w:rPr>
                <w:b/>
                <w:color w:val="000000"/>
              </w:rPr>
              <w:t>9.592,77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A81" w14:textId="2CDB4CEB" w:rsidR="00AB01E0" w:rsidRPr="0031786B" w:rsidRDefault="0031786B" w:rsidP="00080A6F">
            <w:pPr>
              <w:jc w:val="center"/>
              <w:rPr>
                <w:b/>
              </w:rPr>
            </w:pPr>
            <w:r w:rsidRPr="0031786B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972" w14:textId="1E8435D3" w:rsidR="00AB01E0" w:rsidRPr="0031786B" w:rsidRDefault="0031786B" w:rsidP="00080A6F">
            <w:pPr>
              <w:jc w:val="center"/>
              <w:rPr>
                <w:b/>
              </w:rPr>
            </w:pPr>
            <w:r w:rsidRPr="0031786B">
              <w:rPr>
                <w:b/>
              </w:rPr>
              <w:t>60</w:t>
            </w:r>
          </w:p>
        </w:tc>
      </w:tr>
      <w:tr w:rsidR="00323125" w:rsidRPr="000B0EF7" w14:paraId="31643771" w14:textId="77777777" w:rsidTr="00671343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822" w14:textId="6CAFA504" w:rsidR="00323125" w:rsidRPr="0031786B" w:rsidRDefault="00323125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417" w14:textId="77777777" w:rsidR="00323125" w:rsidRDefault="00323125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3B60D49B" w14:textId="23D7898B" w:rsidR="00323125" w:rsidRDefault="00323125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0EF6B1DF" w14:textId="166EA0FC" w:rsidR="00323125" w:rsidRPr="0031786B" w:rsidRDefault="00323125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112" w14:textId="1EC456B7" w:rsidR="00323125" w:rsidRPr="0031786B" w:rsidRDefault="00323125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10.265,58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46D6" w14:textId="253625C8" w:rsidR="00323125" w:rsidRPr="0031786B" w:rsidRDefault="00323125" w:rsidP="00080A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B87" w14:textId="32D486A6" w:rsidR="00323125" w:rsidRPr="0031786B" w:rsidRDefault="00A176CF" w:rsidP="00080A6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3"/>
    </w:tbl>
    <w:p w14:paraId="0EEE6318" w14:textId="0CC9026C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C3A71B" w14:textId="12989E6A" w:rsidR="00244DC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2887"/>
        <w:gridCol w:w="1701"/>
        <w:gridCol w:w="1984"/>
        <w:gridCol w:w="1701"/>
      </w:tblGrid>
      <w:tr w:rsidR="00B839C3" w:rsidRPr="000B0EF7" w14:paraId="7D76809B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880D7" w14:textId="77777777" w:rsidR="00B839C3" w:rsidRPr="000B0EF7" w:rsidRDefault="00B839C3" w:rsidP="00080A6F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D38BA7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14D74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D250F11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FD44B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7402845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5D5FB" w14:textId="77777777" w:rsidR="00B839C3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2EFEBBC7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B839C3" w:rsidRPr="000B0EF7" w14:paraId="486C17E3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30A6CE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C0746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FEB7C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9D2D5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A069B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839C3" w:rsidRPr="000B0EF7" w14:paraId="3377570C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66A" w14:textId="38C5780F" w:rsidR="00B839C3" w:rsidRPr="00746C42" w:rsidRDefault="0067134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34E" w14:textId="77777777" w:rsidR="00671343" w:rsidRPr="00671343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44BAB64F" w14:textId="77777777" w:rsidR="00671343" w:rsidRPr="00671343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44E34060" w14:textId="49F0DFC5" w:rsidR="00B839C3" w:rsidRPr="000B0EF7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40E" w14:textId="5BC7F23B" w:rsidR="00B839C3" w:rsidRPr="000B0EF7" w:rsidRDefault="00671343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14.883,00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FD7B" w14:textId="635B4A84" w:rsidR="00B839C3" w:rsidRPr="000B0EF7" w:rsidRDefault="00671343" w:rsidP="00080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D7" w14:textId="4046831E" w:rsidR="00B839C3" w:rsidRPr="000B0EF7" w:rsidRDefault="00671343" w:rsidP="00080A6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39C3" w:rsidRPr="000B0EF7" w14:paraId="3C7AAE6F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36A" w14:textId="3F11B133" w:rsidR="00B839C3" w:rsidRPr="00746C42" w:rsidRDefault="0031786B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4CF1" w14:textId="77777777" w:rsidR="0031786B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2BCD8F32" w14:textId="77777777" w:rsidR="0031786B" w:rsidRPr="00671343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07FB3C3F" w14:textId="77777777" w:rsidR="0031786B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E82B00" w14:textId="4C42F083" w:rsidR="00B839C3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90A" w14:textId="24C7C2AD" w:rsidR="00B839C3" w:rsidRDefault="0031786B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9.827,70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44A" w14:textId="742291A2" w:rsidR="00B839C3" w:rsidRPr="000B0EF7" w:rsidRDefault="0031786B" w:rsidP="00080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270" w14:textId="5111A45C" w:rsidR="00B839C3" w:rsidRPr="000B0EF7" w:rsidRDefault="0031786B" w:rsidP="00080A6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23125" w:rsidRPr="000B0EF7" w14:paraId="08FE36FC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D70" w14:textId="36EB821E" w:rsidR="00323125" w:rsidRPr="00746C42" w:rsidRDefault="00323125" w:rsidP="0032312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9BBC" w14:textId="77777777" w:rsidR="00323125" w:rsidRDefault="00323125" w:rsidP="003231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00C21ED1" w14:textId="77777777" w:rsidR="00323125" w:rsidRDefault="00323125" w:rsidP="003231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5EC12B75" w14:textId="3224EF26" w:rsidR="00323125" w:rsidRPr="00671343" w:rsidRDefault="00323125" w:rsidP="003231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0311" w14:textId="4DF759A0" w:rsidR="00323125" w:rsidRDefault="00323125" w:rsidP="003231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18.843,63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7BAB" w14:textId="1E3E6F0A" w:rsidR="00323125" w:rsidRDefault="00A176CF" w:rsidP="003231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1674" w14:textId="5C369937" w:rsidR="00323125" w:rsidRDefault="00A176CF" w:rsidP="0032312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39C3" w:rsidRPr="000B0EF7" w14:paraId="1248EC29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9F5" w14:textId="70ADFEFA" w:rsidR="00B839C3" w:rsidRPr="00746C42" w:rsidRDefault="00A176CF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C11" w14:textId="77777777" w:rsidR="001172E1" w:rsidRPr="001172E1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16E00A12" w14:textId="77777777" w:rsidR="001172E1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24B97B" w14:textId="2BEF016C" w:rsidR="00B839C3" w:rsidRPr="00C957CB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67B" w14:textId="0B165E82" w:rsidR="00B839C3" w:rsidRDefault="001172E1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16.598,85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B83" w14:textId="743465A2" w:rsidR="00B839C3" w:rsidRDefault="001172E1" w:rsidP="00080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75D" w14:textId="60C84830" w:rsidR="00B839C3" w:rsidRDefault="00973AD3" w:rsidP="00080A6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714F0855" w14:textId="6A80752C" w:rsidR="00244DC7" w:rsidRPr="00B839C3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2887"/>
        <w:gridCol w:w="1701"/>
        <w:gridCol w:w="1984"/>
        <w:gridCol w:w="1701"/>
      </w:tblGrid>
      <w:tr w:rsidR="00B839C3" w:rsidRPr="00080A6F" w14:paraId="5C5FA0A8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200DC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Numer oferty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79BD0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154A0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Cena (brutto)</w:t>
            </w:r>
          </w:p>
          <w:p w14:paraId="4E2864B4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C1A6A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Termin wykonania</w:t>
            </w:r>
          </w:p>
          <w:p w14:paraId="2B7E4A39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22DF9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Gwarancja</w:t>
            </w:r>
          </w:p>
          <w:p w14:paraId="33DA64F3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(miesiące)</w:t>
            </w:r>
          </w:p>
        </w:tc>
      </w:tr>
      <w:tr w:rsidR="00B839C3" w:rsidRPr="00080A6F" w14:paraId="1B94D4C9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339D3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E49F7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85B4E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37941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F9C1D" w14:textId="77777777" w:rsidR="00B839C3" w:rsidRPr="00080A6F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839C3" w:rsidRPr="00080A6F" w14:paraId="4F8AABD9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EB1A" w14:textId="4B58EF36" w:rsidR="00B839C3" w:rsidRPr="00080A6F" w:rsidRDefault="0067134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DD2" w14:textId="77777777" w:rsidR="00671343" w:rsidRPr="00080A6F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Piotr Migda</w:t>
            </w:r>
          </w:p>
          <w:p w14:paraId="1B04B703" w14:textId="77777777" w:rsidR="00671343" w:rsidRPr="00080A6F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Opaczewska</w:t>
            </w:r>
            <w:proofErr w:type="spellEnd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 m. 16 </w:t>
            </w:r>
          </w:p>
          <w:p w14:paraId="0C4F143F" w14:textId="1EEDA40A" w:rsidR="00B839C3" w:rsidRPr="00080A6F" w:rsidRDefault="00671343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02-368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985" w14:textId="1DBAE515" w:rsidR="00B839C3" w:rsidRPr="00080A6F" w:rsidRDefault="00671343" w:rsidP="00080A6F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13.832,58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BD8" w14:textId="25F31B1E" w:rsidR="00B839C3" w:rsidRPr="00080A6F" w:rsidRDefault="00671343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DFDC" w14:textId="7A64021F" w:rsidR="00B839C3" w:rsidRPr="00080A6F" w:rsidRDefault="00671343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>36</w:t>
            </w:r>
          </w:p>
        </w:tc>
      </w:tr>
      <w:tr w:rsidR="00A176CF" w:rsidRPr="00080A6F" w14:paraId="7DD04E73" w14:textId="77777777" w:rsidTr="003178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90B" w14:textId="661350AA" w:rsidR="00A176CF" w:rsidRDefault="00A176CF" w:rsidP="00A176C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3C9" w14:textId="77777777" w:rsidR="00A176CF" w:rsidRDefault="00A176CF" w:rsidP="00A176C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42089A52" w14:textId="77777777" w:rsidR="00A176CF" w:rsidRDefault="00A176CF" w:rsidP="00A176C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2A29F63A" w14:textId="5F150D62" w:rsidR="00A176CF" w:rsidRPr="00080A6F" w:rsidRDefault="00A176CF" w:rsidP="00A176C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0A2" w14:textId="1F64F971" w:rsidR="00A176CF" w:rsidRPr="00080A6F" w:rsidRDefault="00A176CF" w:rsidP="00A1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15.228,71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E38" w14:textId="7FC233B2" w:rsidR="00A176CF" w:rsidRPr="00080A6F" w:rsidRDefault="00A176CF" w:rsidP="00A176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C3D" w14:textId="58463716" w:rsidR="00A176CF" w:rsidRPr="00080A6F" w:rsidRDefault="00A176CF" w:rsidP="00A176C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39C3" w:rsidRPr="00080A6F" w14:paraId="284D6AF5" w14:textId="77777777" w:rsidTr="003178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520" w14:textId="648396B9" w:rsidR="00B839C3" w:rsidRPr="00080A6F" w:rsidRDefault="00A176CF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3DC" w14:textId="77777777" w:rsidR="00080A6F" w:rsidRDefault="0031786B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ZYCOM Polska Sp. z o.o. </w:t>
            </w:r>
          </w:p>
          <w:p w14:paraId="79736CCE" w14:textId="028F4FDB" w:rsidR="0031786B" w:rsidRPr="00080A6F" w:rsidRDefault="0031786B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ul. Puszczyka 9 </w:t>
            </w:r>
          </w:p>
          <w:p w14:paraId="2338B8AE" w14:textId="5C2215B8" w:rsidR="00B839C3" w:rsidRPr="00080A6F" w:rsidRDefault="0031786B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>02-785 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CB3" w14:textId="6F367AFD" w:rsidR="00B839C3" w:rsidRPr="00080A6F" w:rsidRDefault="001172E1" w:rsidP="00080A6F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12.654,24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F6E" w14:textId="181922F0" w:rsidR="00B839C3" w:rsidRPr="00080A6F" w:rsidRDefault="001172E1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E9E" w14:textId="175E21BD" w:rsidR="00B839C3" w:rsidRPr="00080A6F" w:rsidRDefault="001172E1" w:rsidP="00080A6F">
            <w:pPr>
              <w:jc w:val="center"/>
              <w:rPr>
                <w:b/>
              </w:rPr>
            </w:pPr>
            <w:r w:rsidRPr="00080A6F">
              <w:rPr>
                <w:b/>
              </w:rPr>
              <w:t>60</w:t>
            </w:r>
          </w:p>
        </w:tc>
      </w:tr>
    </w:tbl>
    <w:p w14:paraId="7FFF9352" w14:textId="77777777" w:rsidR="00244DC7" w:rsidRDefault="00244DC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609299D1" w14:textId="5BA9D6AD" w:rsidR="000B0EF7" w:rsidRDefault="002134A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2887"/>
        <w:gridCol w:w="1701"/>
        <w:gridCol w:w="1984"/>
        <w:gridCol w:w="1701"/>
      </w:tblGrid>
      <w:tr w:rsidR="00B839C3" w:rsidRPr="000B0EF7" w14:paraId="0859CA04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BF91E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0CF77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3BA5C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A6122C2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F1CF5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686AA7C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3BD4" w14:textId="77777777" w:rsidR="00B839C3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72CEF354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B839C3" w:rsidRPr="000B0EF7" w14:paraId="53E4D0E3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7AF86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5B118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7EB04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FD7B0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24F9A" w14:textId="77777777" w:rsidR="00B839C3" w:rsidRPr="000B0EF7" w:rsidRDefault="00B839C3" w:rsidP="00080A6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839C3" w:rsidRPr="000B0EF7" w14:paraId="34ED9BD6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BE" w14:textId="57B9989E" w:rsidR="00B839C3" w:rsidRPr="00080A6F" w:rsidRDefault="0031786B" w:rsidP="00080A6F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652" w14:textId="77777777" w:rsidR="0031786B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34CAB100" w14:textId="77777777" w:rsidR="0031786B" w:rsidRPr="00671343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5EF52317" w14:textId="77777777" w:rsidR="0031786B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E9A9D5D" w14:textId="7D501E3D" w:rsidR="00B839C3" w:rsidRPr="000B0EF7" w:rsidRDefault="0031786B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398" w14:textId="05A51827" w:rsidR="00B839C3" w:rsidRPr="000B0EF7" w:rsidRDefault="0031786B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1.193,10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DCF9" w14:textId="299C4BBD" w:rsidR="00B839C3" w:rsidRPr="000B0EF7" w:rsidRDefault="0031786B" w:rsidP="00080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C43" w14:textId="6C1254A5" w:rsidR="00B839C3" w:rsidRPr="000B0EF7" w:rsidRDefault="0031786B" w:rsidP="00080A6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F0117" w:rsidRPr="000B0EF7" w14:paraId="033DEF1F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DB2" w14:textId="7A0B2870" w:rsidR="003F0117" w:rsidRDefault="003F0117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6A9" w14:textId="77777777" w:rsidR="003F0117" w:rsidRPr="003F0117" w:rsidRDefault="003F0117" w:rsidP="003F011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1CAC0B15" w14:textId="77777777" w:rsidR="003F0117" w:rsidRPr="003F0117" w:rsidRDefault="003F0117" w:rsidP="003F011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1080F606" w14:textId="0F31D782" w:rsidR="003F0117" w:rsidRPr="001172E1" w:rsidRDefault="003F0117" w:rsidP="003F011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E49" w14:textId="06255685" w:rsidR="003F0117" w:rsidRDefault="003F0117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2A6" w14:textId="6174D9F2" w:rsidR="003F0117" w:rsidRDefault="003F0117" w:rsidP="00080A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2C2" w14:textId="5ADA0A81" w:rsidR="003F0117" w:rsidRDefault="003F0117" w:rsidP="00080A6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839C3" w:rsidRPr="000B0EF7" w14:paraId="666263A6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DE3" w14:textId="7FCC0717" w:rsidR="00B839C3" w:rsidRPr="00080A6F" w:rsidRDefault="00080A6F" w:rsidP="00080A6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F0B" w14:textId="77777777" w:rsidR="001172E1" w:rsidRPr="001172E1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0338B0C8" w14:textId="77777777" w:rsidR="001172E1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074955" w14:textId="30E29C95" w:rsidR="00B839C3" w:rsidRDefault="001172E1" w:rsidP="00080A6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0BC" w14:textId="009DD541" w:rsidR="00B839C3" w:rsidRDefault="001172E1" w:rsidP="00080A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AD9" w14:textId="420ACFEB" w:rsidR="00B839C3" w:rsidRPr="000B0EF7" w:rsidRDefault="001172E1" w:rsidP="00080A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F19" w14:textId="2D651B71" w:rsidR="00B839C3" w:rsidRPr="000B0EF7" w:rsidRDefault="004F7729" w:rsidP="00080A6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6D3B4A68" w14:textId="77777777" w:rsidR="00FA7DF5" w:rsidRDefault="00FA7DF5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A65E3E6" w14:textId="27D16616" w:rsidR="001404A4" w:rsidRPr="00CD2653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2887"/>
        <w:gridCol w:w="1701"/>
        <w:gridCol w:w="1984"/>
        <w:gridCol w:w="1701"/>
      </w:tblGrid>
      <w:tr w:rsidR="00B839C3" w:rsidRPr="000B0EF7" w14:paraId="326F1220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4D2B8" w14:textId="77777777" w:rsidR="00B839C3" w:rsidRPr="000B0EF7" w:rsidRDefault="00B839C3" w:rsidP="004155C3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4A90B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600C8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8A8E72D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98031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1779F48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671EF" w14:textId="77777777" w:rsidR="00B839C3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6EEDC36D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B839C3" w:rsidRPr="000B0EF7" w14:paraId="2F210430" w14:textId="77777777" w:rsidTr="00FD797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73442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CB1A1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72550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F2DE8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C778" w14:textId="77777777" w:rsidR="00B839C3" w:rsidRPr="000B0EF7" w:rsidRDefault="00B839C3" w:rsidP="00FD797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839C3" w:rsidRPr="000B0EF7" w14:paraId="3C8568DB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4C1" w14:textId="1646269E" w:rsidR="00B839C3" w:rsidRPr="00973AD3" w:rsidRDefault="0031786B" w:rsidP="00FD797B">
            <w:pPr>
              <w:widowControl w:val="0"/>
              <w:jc w:val="center"/>
              <w:rPr>
                <w:rFonts w:eastAsia="Calibri"/>
                <w:b/>
              </w:rPr>
            </w:pPr>
            <w:r w:rsidRPr="00973AD3">
              <w:rPr>
                <w:rFonts w:eastAsia="Calibri"/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BCD" w14:textId="77777777" w:rsidR="0031786B" w:rsidRPr="00973AD3" w:rsidRDefault="0031786B" w:rsidP="0031786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031CA722" w14:textId="77777777" w:rsidR="0031786B" w:rsidRPr="00973AD3" w:rsidRDefault="0031786B" w:rsidP="0031786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7D44648B" w14:textId="77777777" w:rsidR="0031786B" w:rsidRPr="00973AD3" w:rsidRDefault="0031786B" w:rsidP="0031786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43E8063F" w14:textId="43D2143F" w:rsidR="00B839C3" w:rsidRPr="00973AD3" w:rsidRDefault="0031786B" w:rsidP="003178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953" w14:textId="6D5F8715" w:rsidR="00B839C3" w:rsidRPr="00973AD3" w:rsidRDefault="0031786B" w:rsidP="00FD797B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596,55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4835" w14:textId="04CE1470" w:rsidR="00B839C3" w:rsidRPr="00973AD3" w:rsidRDefault="0031786B" w:rsidP="00FD797B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809" w14:textId="70F2BE10" w:rsidR="00B839C3" w:rsidRPr="00973AD3" w:rsidRDefault="0031786B" w:rsidP="00FD797B">
            <w:pPr>
              <w:jc w:val="center"/>
              <w:rPr>
                <w:b/>
              </w:rPr>
            </w:pPr>
            <w:r w:rsidRPr="00973AD3">
              <w:rPr>
                <w:b/>
              </w:rPr>
              <w:t>36</w:t>
            </w:r>
          </w:p>
        </w:tc>
      </w:tr>
      <w:tr w:rsidR="003F0117" w:rsidRPr="000B0EF7" w14:paraId="358BD6EC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E76" w14:textId="50C0EF81" w:rsidR="003F0117" w:rsidRDefault="003F0117" w:rsidP="001172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035" w14:textId="77777777" w:rsidR="003F0117" w:rsidRPr="003F0117" w:rsidRDefault="003F0117" w:rsidP="003F0117">
            <w:pPr>
              <w:jc w:val="center"/>
              <w:rPr>
                <w:b/>
              </w:rPr>
            </w:pPr>
            <w:r w:rsidRPr="003F0117">
              <w:rPr>
                <w:b/>
              </w:rPr>
              <w:t>Konrad Sp. z o.o.</w:t>
            </w:r>
          </w:p>
          <w:p w14:paraId="56401A45" w14:textId="77777777" w:rsidR="003F0117" w:rsidRPr="003F0117" w:rsidRDefault="003F0117" w:rsidP="003F0117">
            <w:pPr>
              <w:jc w:val="center"/>
              <w:rPr>
                <w:b/>
              </w:rPr>
            </w:pPr>
            <w:r w:rsidRPr="003F0117">
              <w:rPr>
                <w:b/>
              </w:rPr>
              <w:t>ul. Spółdzielców 8</w:t>
            </w:r>
          </w:p>
          <w:p w14:paraId="58E58C98" w14:textId="743C9ACF" w:rsidR="003F0117" w:rsidRPr="00973AD3" w:rsidRDefault="003F0117" w:rsidP="003F0117">
            <w:pPr>
              <w:jc w:val="center"/>
              <w:rPr>
                <w:b/>
              </w:rPr>
            </w:pPr>
            <w:r w:rsidRPr="003F0117">
              <w:rPr>
                <w:b/>
              </w:rPr>
              <w:t>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7F6" w14:textId="6CB0CF85" w:rsidR="003F0117" w:rsidRPr="00973AD3" w:rsidRDefault="009205EC" w:rsidP="001172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2E9" w14:textId="56161215" w:rsidR="003F0117" w:rsidRPr="00973AD3" w:rsidRDefault="009205EC" w:rsidP="001172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B03D" w14:textId="27C097B5" w:rsidR="003F0117" w:rsidRPr="00973AD3" w:rsidRDefault="009205EC" w:rsidP="001172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172E1" w:rsidRPr="000B0EF7" w14:paraId="16981B4E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F80" w14:textId="16D72331" w:rsidR="001172E1" w:rsidRPr="00973AD3" w:rsidRDefault="003F0117" w:rsidP="001172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36A" w14:textId="77777777" w:rsidR="001172E1" w:rsidRPr="00973AD3" w:rsidRDefault="001172E1" w:rsidP="001172E1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ZYCOM Polska Sp. z o.o. ul. Puszczyka 9 </w:t>
            </w:r>
          </w:p>
          <w:p w14:paraId="5C066873" w14:textId="117E2C6B" w:rsidR="001172E1" w:rsidRPr="00973AD3" w:rsidRDefault="001172E1" w:rsidP="001172E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hAnsi="Times New Roman"/>
                <w:b/>
                <w:sz w:val="20"/>
                <w:szCs w:val="20"/>
              </w:rPr>
              <w:t>02-785 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3A4" w14:textId="422F0884" w:rsidR="001172E1" w:rsidRPr="00973AD3" w:rsidRDefault="001172E1" w:rsidP="001172E1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549,81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20D" w14:textId="6DA60F85" w:rsidR="001172E1" w:rsidRPr="00973AD3" w:rsidRDefault="001172E1" w:rsidP="001172E1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FC9" w14:textId="16AE5CE0" w:rsidR="001172E1" w:rsidRPr="00973AD3" w:rsidRDefault="001172E1" w:rsidP="001172E1">
            <w:pPr>
              <w:jc w:val="center"/>
              <w:rPr>
                <w:b/>
              </w:rPr>
            </w:pPr>
            <w:r w:rsidRPr="00973AD3">
              <w:rPr>
                <w:b/>
              </w:rPr>
              <w:t>60</w:t>
            </w:r>
          </w:p>
        </w:tc>
      </w:tr>
      <w:tr w:rsidR="00B839C3" w:rsidRPr="000B0EF7" w14:paraId="2F566AE0" w14:textId="77777777" w:rsidTr="00FD797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C2D" w14:textId="4E7A902B" w:rsidR="00B839C3" w:rsidRPr="00973AD3" w:rsidRDefault="003F0117" w:rsidP="00FD797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04B" w14:textId="77777777" w:rsidR="004F7729" w:rsidRPr="00973AD3" w:rsidRDefault="004F7729" w:rsidP="004F772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4A010253" w14:textId="77777777" w:rsidR="004F7729" w:rsidRPr="00973AD3" w:rsidRDefault="004F7729" w:rsidP="004F772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Owczarska 7 </w:t>
            </w:r>
          </w:p>
          <w:p w14:paraId="417D7712" w14:textId="23C30544" w:rsidR="00B839C3" w:rsidRPr="00973AD3" w:rsidRDefault="004F7729" w:rsidP="004F772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686" w14:textId="0BADD6C0" w:rsidR="00B839C3" w:rsidRPr="00973AD3" w:rsidRDefault="004F7729" w:rsidP="00FD797B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590,40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E303" w14:textId="27143D72" w:rsidR="00B839C3" w:rsidRPr="00973AD3" w:rsidRDefault="004F7729" w:rsidP="00FD797B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3A3" w14:textId="4E861302" w:rsidR="00B839C3" w:rsidRPr="00973AD3" w:rsidRDefault="004F7729" w:rsidP="00FD797B">
            <w:pPr>
              <w:jc w:val="center"/>
              <w:rPr>
                <w:b/>
              </w:rPr>
            </w:pPr>
            <w:r w:rsidRPr="00973AD3">
              <w:rPr>
                <w:b/>
              </w:rPr>
              <w:t>36</w:t>
            </w:r>
          </w:p>
        </w:tc>
      </w:tr>
    </w:tbl>
    <w:p w14:paraId="579759E2" w14:textId="77777777" w:rsidR="00680336" w:rsidRPr="000B0EF7" w:rsidRDefault="00680336" w:rsidP="006803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547BDDDD" w14:textId="77777777" w:rsidR="0019024C" w:rsidRDefault="0019024C" w:rsidP="00680336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FA7D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92" w:left="1418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C60F2" w:rsidRDefault="00AC60F2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C60F2" w:rsidRDefault="00AC60F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C60F2" w:rsidRDefault="00AC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FA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AC60F2" w:rsidRDefault="00AC6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C60F2" w:rsidRDefault="00AC60F2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C60F2" w:rsidRPr="00A63AB5" w:rsidRDefault="00AC60F2" w:rsidP="00746C42">
                          <w:pPr>
                            <w:spacing w:before="240"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C60F2" w:rsidRPr="00A63AB5" w:rsidRDefault="00AC60F2" w:rsidP="00746C42">
                    <w:pPr>
                      <w:spacing w:before="240"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C60F2" w:rsidRDefault="00AC60F2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C60F2" w:rsidRDefault="00AC60F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17AC7D4B" w:rsidR="00AC60F2" w:rsidRPr="00244DC7" w:rsidRDefault="00AC60F2" w:rsidP="00244DC7">
    <w:pPr>
      <w:widowControl w:val="0"/>
      <w:spacing w:after="0" w:line="240" w:lineRule="auto"/>
      <w:jc w:val="center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C60F2" w:rsidRDefault="00AC60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0A6F"/>
    <w:rsid w:val="000832AE"/>
    <w:rsid w:val="0009724F"/>
    <w:rsid w:val="000A5EA5"/>
    <w:rsid w:val="000A6B81"/>
    <w:rsid w:val="000B0EF7"/>
    <w:rsid w:val="000C6A39"/>
    <w:rsid w:val="000D706C"/>
    <w:rsid w:val="000E00BF"/>
    <w:rsid w:val="000E6B01"/>
    <w:rsid w:val="000F0335"/>
    <w:rsid w:val="000F21CB"/>
    <w:rsid w:val="00101A5C"/>
    <w:rsid w:val="00111C2B"/>
    <w:rsid w:val="00115A82"/>
    <w:rsid w:val="001172E1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1F763D"/>
    <w:rsid w:val="00206BBB"/>
    <w:rsid w:val="0020723E"/>
    <w:rsid w:val="002134AA"/>
    <w:rsid w:val="00217CED"/>
    <w:rsid w:val="00223BE9"/>
    <w:rsid w:val="00244DC7"/>
    <w:rsid w:val="00253FC4"/>
    <w:rsid w:val="002803DA"/>
    <w:rsid w:val="0028438B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1786B"/>
    <w:rsid w:val="003211E8"/>
    <w:rsid w:val="00323125"/>
    <w:rsid w:val="0033266D"/>
    <w:rsid w:val="00336C95"/>
    <w:rsid w:val="00350A6A"/>
    <w:rsid w:val="003514A4"/>
    <w:rsid w:val="00353A6F"/>
    <w:rsid w:val="00393823"/>
    <w:rsid w:val="003A1269"/>
    <w:rsid w:val="003A307B"/>
    <w:rsid w:val="003A3585"/>
    <w:rsid w:val="003E087A"/>
    <w:rsid w:val="003F0117"/>
    <w:rsid w:val="003F0283"/>
    <w:rsid w:val="003F19D5"/>
    <w:rsid w:val="003F488C"/>
    <w:rsid w:val="003F5517"/>
    <w:rsid w:val="003F59A8"/>
    <w:rsid w:val="00406CB1"/>
    <w:rsid w:val="004155C3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4F7729"/>
    <w:rsid w:val="00501168"/>
    <w:rsid w:val="00505E03"/>
    <w:rsid w:val="00522AE7"/>
    <w:rsid w:val="005240DD"/>
    <w:rsid w:val="00525059"/>
    <w:rsid w:val="00525D8A"/>
    <w:rsid w:val="00532138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A8E"/>
    <w:rsid w:val="00661376"/>
    <w:rsid w:val="006613D9"/>
    <w:rsid w:val="00661632"/>
    <w:rsid w:val="00665722"/>
    <w:rsid w:val="00671343"/>
    <w:rsid w:val="006716ED"/>
    <w:rsid w:val="00671FBA"/>
    <w:rsid w:val="0067537B"/>
    <w:rsid w:val="00680336"/>
    <w:rsid w:val="00684864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5E7C"/>
    <w:rsid w:val="00746C42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1EFA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205EC"/>
    <w:rsid w:val="00932CB8"/>
    <w:rsid w:val="009373B7"/>
    <w:rsid w:val="009413CF"/>
    <w:rsid w:val="00973AD3"/>
    <w:rsid w:val="00977614"/>
    <w:rsid w:val="009B0C91"/>
    <w:rsid w:val="009B1628"/>
    <w:rsid w:val="009D24DE"/>
    <w:rsid w:val="009E05FB"/>
    <w:rsid w:val="00A176CF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6705"/>
    <w:rsid w:val="00AB01E0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697E"/>
    <w:rsid w:val="00B839C3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145B"/>
    <w:rsid w:val="00C33CE9"/>
    <w:rsid w:val="00C643A3"/>
    <w:rsid w:val="00C81092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D018D3"/>
    <w:rsid w:val="00D15B38"/>
    <w:rsid w:val="00D17922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B6BDB"/>
    <w:rsid w:val="00DC4458"/>
    <w:rsid w:val="00DC5E3C"/>
    <w:rsid w:val="00DE74FF"/>
    <w:rsid w:val="00DF1F43"/>
    <w:rsid w:val="00DF6039"/>
    <w:rsid w:val="00E10A56"/>
    <w:rsid w:val="00E20985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5E11"/>
    <w:rsid w:val="00ED6C26"/>
    <w:rsid w:val="00EE297B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A7DF5"/>
    <w:rsid w:val="00FB1BA8"/>
    <w:rsid w:val="00FB1C04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392A-F503-4B2F-8BAB-DDE8240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11</cp:revision>
  <cp:lastPrinted>2022-03-02T11:26:00Z</cp:lastPrinted>
  <dcterms:created xsi:type="dcterms:W3CDTF">2022-04-22T06:55:00Z</dcterms:created>
  <dcterms:modified xsi:type="dcterms:W3CDTF">2022-04-27T08:56:00Z</dcterms:modified>
</cp:coreProperties>
</file>